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AB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ИЗВЕЩЕНИЕ О ПРЕДОСТАВЛЕНИИ </w:t>
      </w:r>
      <w:r w:rsidR="00E13FAB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В </w:t>
      </w:r>
      <w:r w:rsidR="00BE1D0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АРЕНДУ</w:t>
      </w:r>
    </w:p>
    <w:p w:rsidR="00A22393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ЗЕМЕЛЬН</w:t>
      </w:r>
      <w:r w:rsidR="00D576D4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УЧАСТК</w:t>
      </w:r>
      <w:r w:rsidR="00D576D4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</w:t>
      </w:r>
    </w:p>
    <w:p w:rsidR="00E13FAB" w:rsidRPr="00B075BE" w:rsidRDefault="00E13FAB" w:rsidP="00E13FAB">
      <w:pPr>
        <w:ind w:firstLine="567"/>
        <w:jc w:val="lef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Спировского </w:t>
      </w:r>
      <w:r w:rsidR="00FD77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информирует о предстоящем предоставлении в </w:t>
      </w:r>
      <w:r w:rsidR="00B942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D576D4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D576D4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bookmarkStart w:id="0" w:name="OLE_LINK5"/>
      <w:bookmarkStart w:id="1" w:name="OLE_LINK6"/>
      <w:r w:rsidR="00D304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="0028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характеристиками:</w:t>
      </w:r>
    </w:p>
    <w:p w:rsidR="00613190" w:rsidRDefault="00AD2FC7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из земель 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A42BFC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D3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жилищного строительства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2.1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F4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номером </w:t>
      </w:r>
      <w:r w:rsidR="008A2154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D3046F">
        <w:rPr>
          <w:rFonts w:ascii="Times New Roman" w:eastAsia="Times New Roman" w:hAnsi="Times New Roman" w:cs="Times New Roman"/>
          <w:sz w:val="28"/>
          <w:szCs w:val="28"/>
          <w:lang w:eastAsia="ru-RU"/>
        </w:rPr>
        <w:t>0100808:8</w:t>
      </w:r>
      <w:r w:rsidR="000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</w:t>
      </w:r>
      <w:r w:rsidR="000838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D773A">
        <w:rPr>
          <w:rFonts w:ascii="Times New Roman" w:hAnsi="Times New Roman" w:cs="Times New Roman"/>
          <w:bCs/>
          <w:sz w:val="28"/>
          <w:szCs w:val="28"/>
        </w:rPr>
        <w:t> </w:t>
      </w:r>
      <w:r w:rsidR="00D3046F">
        <w:rPr>
          <w:rFonts w:ascii="Times New Roman" w:hAnsi="Times New Roman" w:cs="Times New Roman"/>
          <w:bCs/>
          <w:sz w:val="28"/>
          <w:szCs w:val="28"/>
        </w:rPr>
        <w:t>1500</w:t>
      </w:r>
      <w:r w:rsidR="00FD7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кв.м, расположен по адресу: Тверская область, Спировский </w:t>
      </w:r>
      <w:r w:rsidR="00FD77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04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Козлово, ул. Заречная,</w:t>
      </w:r>
      <w:r w:rsidR="0008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 -</w:t>
      </w:r>
      <w:r w:rsidR="00D3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</w:t>
      </w: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LE_LINK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30 дней со дня опуб</w:t>
      </w:r>
      <w:r w:rsidR="00FD77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ликования настоящего извещения 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подать заявление о намерении участвовать в аукционе на право заключения договора аренды</w:t>
      </w:r>
      <w:bookmarkEnd w:id="2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FC" w:rsidRPr="00980E94" w:rsidRDefault="00F45B5A" w:rsidP="00A42BF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для ознакомления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границами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прием письменных заявлений </w:t>
      </w:r>
      <w:bookmarkStart w:id="3" w:name="OLE_LINK2"/>
      <w:bookmarkStart w:id="4" w:name="OLE_LINK3"/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Спировского района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bookmarkStart w:id="5" w:name="OLE_LINK8"/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</w:t>
      </w:r>
      <w:r w:rsidR="005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Спирово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5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д.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 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12: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и с 14:00 до 1</w:t>
      </w:r>
      <w:r w:rsidR="006131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  в течение 30 дней со дня публикации, т</w:t>
      </w:r>
      <w:r w:rsidR="0088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для справок:  (48276) 2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End w:id="3"/>
      <w:bookmarkEnd w:id="4"/>
      <w:bookmarkEnd w:id="5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29, 2 </w:t>
      </w:r>
      <w:r w:rsidR="00DE5AD1">
        <w:rPr>
          <w:rFonts w:ascii="Times New Roman" w:eastAsia="Times New Roman" w:hAnsi="Times New Roman" w:cs="Times New Roman"/>
          <w:sz w:val="28"/>
          <w:szCs w:val="28"/>
          <w:lang w:eastAsia="ru-RU"/>
        </w:rPr>
        <w:t>14 91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FC" w:rsidRP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форме электронного документа не предусмотрена.</w:t>
      </w:r>
    </w:p>
    <w:p w:rsidR="00722155" w:rsidRPr="00B075BE" w:rsidRDefault="00722155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3" w:rsidRPr="0091093B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письменных 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C1428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D773A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A2C" w:rsidRPr="00B075BE" w:rsidRDefault="00A22393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письменных заявлений </w:t>
      </w:r>
      <w:r w:rsidR="00C1428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6" w:name="_GoBack"/>
      <w:bookmarkEnd w:id="6"/>
      <w:r w:rsidR="0008386E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FD773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70A2C" w:rsidRPr="00B075BE" w:rsidSect="00E13F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3"/>
    <w:rsid w:val="0008386E"/>
    <w:rsid w:val="001415CD"/>
    <w:rsid w:val="002004CD"/>
    <w:rsid w:val="00237AE7"/>
    <w:rsid w:val="00281351"/>
    <w:rsid w:val="002858AF"/>
    <w:rsid w:val="00374D4E"/>
    <w:rsid w:val="003D0AD2"/>
    <w:rsid w:val="003E1262"/>
    <w:rsid w:val="00491C0D"/>
    <w:rsid w:val="005C0C76"/>
    <w:rsid w:val="00613190"/>
    <w:rsid w:val="006C1E30"/>
    <w:rsid w:val="00722155"/>
    <w:rsid w:val="00815E7A"/>
    <w:rsid w:val="00887992"/>
    <w:rsid w:val="00891ED3"/>
    <w:rsid w:val="008A2154"/>
    <w:rsid w:val="008E6C47"/>
    <w:rsid w:val="0091093B"/>
    <w:rsid w:val="00A22393"/>
    <w:rsid w:val="00A42BFC"/>
    <w:rsid w:val="00A95C98"/>
    <w:rsid w:val="00AB684C"/>
    <w:rsid w:val="00AD0A41"/>
    <w:rsid w:val="00AD2FC7"/>
    <w:rsid w:val="00AD5569"/>
    <w:rsid w:val="00B075BE"/>
    <w:rsid w:val="00B722EC"/>
    <w:rsid w:val="00B94271"/>
    <w:rsid w:val="00BC5156"/>
    <w:rsid w:val="00BE1D0D"/>
    <w:rsid w:val="00C14288"/>
    <w:rsid w:val="00D3046F"/>
    <w:rsid w:val="00D576D4"/>
    <w:rsid w:val="00D70A2C"/>
    <w:rsid w:val="00DA344D"/>
    <w:rsid w:val="00DE5AD1"/>
    <w:rsid w:val="00E13FAB"/>
    <w:rsid w:val="00E443AF"/>
    <w:rsid w:val="00E6269D"/>
    <w:rsid w:val="00E62D49"/>
    <w:rsid w:val="00EA189A"/>
    <w:rsid w:val="00F45B5A"/>
    <w:rsid w:val="00F77A6B"/>
    <w:rsid w:val="00FD4ED7"/>
    <w:rsid w:val="00FD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0973"/>
  <w15:docId w15:val="{C137EE79-470A-4BF8-A8F6-4963AAA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3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35</cp:revision>
  <cp:lastPrinted>2023-01-17T12:53:00Z</cp:lastPrinted>
  <dcterms:created xsi:type="dcterms:W3CDTF">2015-07-19T11:16:00Z</dcterms:created>
  <dcterms:modified xsi:type="dcterms:W3CDTF">2023-01-18T12:05:00Z</dcterms:modified>
</cp:coreProperties>
</file>